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215333">
        <w:rPr>
          <w:rFonts w:ascii="Times New Roman" w:hAnsi="Times New Roman" w:cs="Times New Roman"/>
          <w:b/>
          <w:sz w:val="24"/>
          <w:szCs w:val="24"/>
        </w:rPr>
        <w:t xml:space="preserve">а, ул. </w:t>
      </w:r>
      <w:bookmarkStart w:id="0" w:name="_GoBack"/>
      <w:r w:rsidR="00215333">
        <w:rPr>
          <w:rFonts w:ascii="Times New Roman" w:hAnsi="Times New Roman" w:cs="Times New Roman"/>
          <w:b/>
          <w:sz w:val="24"/>
          <w:szCs w:val="24"/>
        </w:rPr>
        <w:t>Кирова</w:t>
      </w:r>
      <w:r w:rsidR="009C2101">
        <w:rPr>
          <w:rFonts w:ascii="Times New Roman" w:hAnsi="Times New Roman" w:cs="Times New Roman"/>
          <w:b/>
          <w:sz w:val="24"/>
          <w:szCs w:val="24"/>
        </w:rPr>
        <w:t>-Плеханова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2101">
        <w:rPr>
          <w:rFonts w:ascii="Times New Roman" w:hAnsi="Times New Roman" w:cs="Times New Roman"/>
          <w:b/>
          <w:sz w:val="24"/>
          <w:szCs w:val="24"/>
        </w:rPr>
        <w:t>д. 18-141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9C2101" w:rsidRPr="009C2101" w:rsidTr="009C2101">
        <w:trPr>
          <w:trHeight w:val="1032"/>
        </w:trPr>
        <w:tc>
          <w:tcPr>
            <w:tcW w:w="13620" w:type="dxa"/>
            <w:gridSpan w:val="4"/>
            <w:hideMark/>
          </w:tcPr>
          <w:bookmarkEnd w:id="0"/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373526,40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438893,52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C2101" w:rsidRPr="009C2101" w:rsidTr="009C2101">
        <w:trPr>
          <w:trHeight w:val="9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242792,16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171822,14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205439,52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5602,90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0,74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69102,38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71903,83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11205,79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9C2101" w:rsidRPr="009C2101" w:rsidTr="009C2101">
        <w:trPr>
          <w:trHeight w:val="9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2,37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221314,39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Андрей Николаевич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713003005230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6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115793,18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7781,80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20,64</w:t>
            </w:r>
          </w:p>
        </w:tc>
      </w:tr>
      <w:tr w:rsidR="009C2101" w:rsidRPr="009C2101" w:rsidTr="009C2101">
        <w:trPr>
          <w:trHeight w:val="300"/>
        </w:trPr>
        <w:tc>
          <w:tcPr>
            <w:tcW w:w="374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9C2101" w:rsidRPr="009C2101" w:rsidRDefault="009C2101" w:rsidP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20,64</w:t>
            </w:r>
          </w:p>
        </w:tc>
        <w:tc>
          <w:tcPr>
            <w:tcW w:w="4916" w:type="dxa"/>
            <w:noWrap/>
            <w:hideMark/>
          </w:tcPr>
          <w:p w:rsidR="009C2101" w:rsidRPr="009C2101" w:rsidRDefault="009C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1">
              <w:rPr>
                <w:rFonts w:ascii="Times New Roman" w:hAnsi="Times New Roman" w:cs="Times New Roman"/>
                <w:b/>
                <w:sz w:val="24"/>
                <w:szCs w:val="24"/>
              </w:rPr>
              <w:t>160616,35</w:t>
            </w:r>
          </w:p>
        </w:tc>
      </w:tr>
    </w:tbl>
    <w:p w:rsidR="00215333" w:rsidRDefault="0021533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31" w:rsidRDefault="00217731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5333"/>
    <w:rsid w:val="00216CE9"/>
    <w:rsid w:val="00217731"/>
    <w:rsid w:val="00232FF4"/>
    <w:rsid w:val="00260E8F"/>
    <w:rsid w:val="00282EEB"/>
    <w:rsid w:val="002C510C"/>
    <w:rsid w:val="002C7B6F"/>
    <w:rsid w:val="002D7566"/>
    <w:rsid w:val="002E682D"/>
    <w:rsid w:val="002F1DD5"/>
    <w:rsid w:val="0035789C"/>
    <w:rsid w:val="00401519"/>
    <w:rsid w:val="00573478"/>
    <w:rsid w:val="005845F2"/>
    <w:rsid w:val="005D3ED4"/>
    <w:rsid w:val="00691FBC"/>
    <w:rsid w:val="00716467"/>
    <w:rsid w:val="007372E1"/>
    <w:rsid w:val="00773334"/>
    <w:rsid w:val="00797097"/>
    <w:rsid w:val="00927DC5"/>
    <w:rsid w:val="0093341F"/>
    <w:rsid w:val="009477BF"/>
    <w:rsid w:val="00956E9E"/>
    <w:rsid w:val="00974557"/>
    <w:rsid w:val="009C2101"/>
    <w:rsid w:val="00B03095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2022-02-04T12:49:00Z</dcterms:created>
  <dcterms:modified xsi:type="dcterms:W3CDTF">2022-02-04T12:49:00Z</dcterms:modified>
</cp:coreProperties>
</file>